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A2427" w14:textId="77777777" w:rsidR="00715308" w:rsidRPr="00715308" w:rsidRDefault="00715308" w:rsidP="00715308">
      <w:pPr>
        <w:rPr>
          <w:rFonts w:cstheme="minorHAnsi"/>
          <w:sz w:val="24"/>
          <w:szCs w:val="24"/>
        </w:rPr>
      </w:pPr>
      <w:r w:rsidRPr="00715308">
        <w:rPr>
          <w:rFonts w:cstheme="minorHAnsi"/>
          <w:noProof/>
          <w:sz w:val="24"/>
          <w:szCs w:val="24"/>
          <w:lang w:eastAsia="sl-SI"/>
        </w:rPr>
        <w:drawing>
          <wp:inline distT="0" distB="0" distL="0" distR="0" wp14:anchorId="14A012C0" wp14:editId="5BFBF97C">
            <wp:extent cx="2121535" cy="890270"/>
            <wp:effectExtent l="0" t="0" r="0" b="508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69A58F" w14:textId="77777777" w:rsidR="00715308" w:rsidRPr="00715308" w:rsidRDefault="00715308" w:rsidP="00715308">
      <w:pPr>
        <w:rPr>
          <w:rFonts w:cstheme="minorHAnsi"/>
          <w:sz w:val="24"/>
          <w:szCs w:val="24"/>
        </w:rPr>
      </w:pPr>
    </w:p>
    <w:p w14:paraId="65016465" w14:textId="77777777" w:rsidR="00715308" w:rsidRPr="00715308" w:rsidRDefault="00715308" w:rsidP="00715308">
      <w:pPr>
        <w:pStyle w:val="Naslov1"/>
        <w:jc w:val="center"/>
        <w:rPr>
          <w:rFonts w:asciiTheme="minorHAnsi" w:hAnsiTheme="minorHAnsi" w:cstheme="minorHAnsi"/>
          <w:color w:val="000000" w:themeColor="text1"/>
          <w:sz w:val="36"/>
          <w:szCs w:val="14"/>
        </w:rPr>
      </w:pPr>
      <w:r w:rsidRPr="00715308">
        <w:rPr>
          <w:rFonts w:asciiTheme="minorHAnsi" w:hAnsiTheme="minorHAnsi" w:cstheme="minorHAnsi"/>
          <w:color w:val="006699"/>
          <w:szCs w:val="16"/>
        </w:rPr>
        <w:t>PRIJAVA</w:t>
      </w:r>
      <w:r w:rsidRPr="00715308">
        <w:rPr>
          <w:rFonts w:asciiTheme="minorHAnsi" w:hAnsiTheme="minorHAnsi" w:cstheme="minorHAnsi"/>
          <w:color w:val="006699"/>
          <w:sz w:val="36"/>
          <w:szCs w:val="14"/>
        </w:rPr>
        <w:t xml:space="preserve"> </w:t>
      </w:r>
      <w:r w:rsidRPr="00715308">
        <w:rPr>
          <w:rFonts w:asciiTheme="minorHAnsi" w:hAnsiTheme="minorHAnsi" w:cstheme="minorHAnsi"/>
          <w:color w:val="000000" w:themeColor="text1"/>
          <w:sz w:val="36"/>
          <w:szCs w:val="14"/>
        </w:rPr>
        <w:t xml:space="preserve">na </w:t>
      </w:r>
    </w:p>
    <w:p w14:paraId="017563DE" w14:textId="77777777" w:rsidR="00715308" w:rsidRPr="00715308" w:rsidRDefault="00715308" w:rsidP="00715308">
      <w:pPr>
        <w:pStyle w:val="Naslov1"/>
        <w:jc w:val="center"/>
        <w:rPr>
          <w:rFonts w:asciiTheme="minorHAnsi" w:hAnsiTheme="minorHAnsi" w:cstheme="minorHAnsi"/>
          <w:color w:val="000000" w:themeColor="text1"/>
          <w:sz w:val="28"/>
          <w:szCs w:val="10"/>
        </w:rPr>
      </w:pPr>
      <w:r w:rsidRPr="00715308">
        <w:rPr>
          <w:rFonts w:asciiTheme="minorHAnsi" w:hAnsiTheme="minorHAnsi" w:cstheme="minorHAnsi"/>
          <w:color w:val="000000" w:themeColor="text1"/>
          <w:sz w:val="28"/>
          <w:szCs w:val="10"/>
        </w:rPr>
        <w:t xml:space="preserve">USPOSABLJANJE in PREVERJANJE USPOSOBLJENOSTI ZA VARNO IN ZDRAVO </w:t>
      </w:r>
    </w:p>
    <w:p w14:paraId="0F84E1B7" w14:textId="4CB22F13" w:rsidR="00715308" w:rsidRPr="00715308" w:rsidRDefault="00715308" w:rsidP="00715308">
      <w:pPr>
        <w:pStyle w:val="Naslov1"/>
        <w:jc w:val="center"/>
        <w:rPr>
          <w:rFonts w:asciiTheme="minorHAnsi" w:hAnsiTheme="minorHAnsi" w:cstheme="minorHAnsi"/>
          <w:color w:val="006699"/>
          <w:sz w:val="36"/>
          <w:szCs w:val="14"/>
          <w:u w:val="single"/>
        </w:rPr>
      </w:pPr>
      <w:r w:rsidRPr="00715308">
        <w:rPr>
          <w:rFonts w:asciiTheme="minorHAnsi" w:hAnsiTheme="minorHAnsi" w:cstheme="minorHAnsi"/>
          <w:color w:val="006699"/>
          <w:sz w:val="36"/>
          <w:szCs w:val="14"/>
          <w:u w:val="single"/>
        </w:rPr>
        <w:t xml:space="preserve">DELO Z </w:t>
      </w:r>
      <w:r w:rsidR="001A7978">
        <w:rPr>
          <w:rFonts w:asciiTheme="minorHAnsi" w:hAnsiTheme="minorHAnsi" w:cstheme="minorHAnsi"/>
          <w:color w:val="006699"/>
          <w:sz w:val="36"/>
          <w:szCs w:val="14"/>
          <w:u w:val="single"/>
        </w:rPr>
        <w:t>DVIGALOM VODENIM S TAL</w:t>
      </w:r>
      <w:r w:rsidR="009D31D7">
        <w:rPr>
          <w:rFonts w:asciiTheme="minorHAnsi" w:hAnsiTheme="minorHAnsi" w:cstheme="minorHAnsi"/>
          <w:color w:val="006699"/>
          <w:sz w:val="36"/>
          <w:szCs w:val="14"/>
          <w:u w:val="single"/>
        </w:rPr>
        <w:t xml:space="preserve"> (UDVT)</w:t>
      </w:r>
    </w:p>
    <w:p w14:paraId="77D3E772" w14:textId="77777777" w:rsidR="00715308" w:rsidRPr="00715308" w:rsidRDefault="00715308" w:rsidP="00715308">
      <w:pPr>
        <w:rPr>
          <w:rFonts w:cstheme="minorHAnsi"/>
          <w:sz w:val="24"/>
          <w:szCs w:val="24"/>
        </w:rPr>
      </w:pPr>
    </w:p>
    <w:tbl>
      <w:tblPr>
        <w:tblStyle w:val="Tabelamrea"/>
        <w:tblW w:w="9477" w:type="dxa"/>
        <w:tblLook w:val="04A0" w:firstRow="1" w:lastRow="0" w:firstColumn="1" w:lastColumn="0" w:noHBand="0" w:noVBand="1"/>
      </w:tblPr>
      <w:tblGrid>
        <w:gridCol w:w="3371"/>
        <w:gridCol w:w="6106"/>
      </w:tblGrid>
      <w:tr w:rsidR="00715308" w:rsidRPr="00715308" w14:paraId="38D4BEED" w14:textId="77777777" w:rsidTr="00101E17">
        <w:trPr>
          <w:trHeight w:val="566"/>
        </w:trPr>
        <w:tc>
          <w:tcPr>
            <w:tcW w:w="3371" w:type="dxa"/>
            <w:vAlign w:val="center"/>
          </w:tcPr>
          <w:p w14:paraId="1762EE13" w14:textId="77777777" w:rsidR="00715308" w:rsidRPr="00715308" w:rsidRDefault="00715308" w:rsidP="00101E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5308">
              <w:rPr>
                <w:rFonts w:asciiTheme="minorHAnsi" w:hAnsiTheme="minorHAnsi" w:cstheme="minorHAnsi"/>
                <w:sz w:val="24"/>
                <w:szCs w:val="24"/>
              </w:rPr>
              <w:t>Naročnik</w:t>
            </w:r>
          </w:p>
        </w:tc>
        <w:tc>
          <w:tcPr>
            <w:tcW w:w="6106" w:type="dxa"/>
            <w:vAlign w:val="center"/>
          </w:tcPr>
          <w:p w14:paraId="49540F1E" w14:textId="77777777" w:rsidR="00715308" w:rsidRPr="00715308" w:rsidRDefault="00715308" w:rsidP="00101E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5308" w:rsidRPr="00715308" w14:paraId="464E4B9E" w14:textId="77777777" w:rsidTr="00101E17">
        <w:trPr>
          <w:trHeight w:val="592"/>
        </w:trPr>
        <w:tc>
          <w:tcPr>
            <w:tcW w:w="3371" w:type="dxa"/>
            <w:vAlign w:val="center"/>
          </w:tcPr>
          <w:p w14:paraId="54AD5972" w14:textId="77777777" w:rsidR="00715308" w:rsidRPr="00715308" w:rsidRDefault="00715308" w:rsidP="00101E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5308">
              <w:rPr>
                <w:rFonts w:asciiTheme="minorHAnsi" w:hAnsiTheme="minorHAnsi" w:cstheme="minorHAnsi"/>
                <w:sz w:val="24"/>
                <w:szCs w:val="24"/>
              </w:rPr>
              <w:t xml:space="preserve">Naslov </w:t>
            </w:r>
          </w:p>
        </w:tc>
        <w:tc>
          <w:tcPr>
            <w:tcW w:w="6106" w:type="dxa"/>
            <w:vAlign w:val="center"/>
          </w:tcPr>
          <w:p w14:paraId="194D51F8" w14:textId="77777777" w:rsidR="00715308" w:rsidRPr="00715308" w:rsidRDefault="00715308" w:rsidP="00101E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5308" w:rsidRPr="00715308" w14:paraId="5C79234A" w14:textId="77777777" w:rsidTr="00101E17">
        <w:trPr>
          <w:trHeight w:val="759"/>
        </w:trPr>
        <w:tc>
          <w:tcPr>
            <w:tcW w:w="3371" w:type="dxa"/>
            <w:vAlign w:val="center"/>
          </w:tcPr>
          <w:p w14:paraId="44B7D2E6" w14:textId="77777777" w:rsidR="00715308" w:rsidRPr="00715308" w:rsidRDefault="00715308" w:rsidP="00101E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5308">
              <w:rPr>
                <w:rFonts w:asciiTheme="minorHAnsi" w:hAnsiTheme="minorHAnsi" w:cstheme="minorHAnsi"/>
                <w:sz w:val="24"/>
                <w:szCs w:val="24"/>
              </w:rPr>
              <w:t>Kontaktna oseba naročnika (telefon, e-pošta)</w:t>
            </w:r>
          </w:p>
        </w:tc>
        <w:tc>
          <w:tcPr>
            <w:tcW w:w="6106" w:type="dxa"/>
            <w:vAlign w:val="center"/>
          </w:tcPr>
          <w:p w14:paraId="5B22ADF9" w14:textId="77777777" w:rsidR="00715308" w:rsidRPr="00715308" w:rsidRDefault="00715308" w:rsidP="00101E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E4BB50F" w14:textId="77777777" w:rsidR="00715308" w:rsidRPr="00715308" w:rsidRDefault="00715308" w:rsidP="00715308">
      <w:pPr>
        <w:rPr>
          <w:rFonts w:cstheme="minorHAnsi"/>
          <w:sz w:val="24"/>
          <w:szCs w:val="24"/>
        </w:rPr>
      </w:pPr>
    </w:p>
    <w:p w14:paraId="296DDEDC" w14:textId="77777777" w:rsidR="00715308" w:rsidRPr="00715308" w:rsidRDefault="00715308" w:rsidP="00715308">
      <w:pPr>
        <w:rPr>
          <w:rFonts w:cstheme="minorHAnsi"/>
          <w:b/>
          <w:bCs/>
          <w:sz w:val="28"/>
          <w:szCs w:val="28"/>
        </w:rPr>
      </w:pPr>
      <w:r w:rsidRPr="00715308">
        <w:rPr>
          <w:rFonts w:cstheme="minorHAnsi"/>
          <w:b/>
          <w:bCs/>
          <w:sz w:val="28"/>
          <w:szCs w:val="28"/>
        </w:rPr>
        <w:t>Na usposabljanje prijavljamo naslednje kandidate:</w:t>
      </w:r>
    </w:p>
    <w:p w14:paraId="770B72AA" w14:textId="77777777" w:rsidR="00715308" w:rsidRPr="00715308" w:rsidRDefault="00715308" w:rsidP="00715308">
      <w:pPr>
        <w:rPr>
          <w:rFonts w:cstheme="minorHAnsi"/>
          <w:sz w:val="24"/>
          <w:szCs w:val="24"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  <w:tblDescription w:val="V stolpce tabele vnesite količino, ceno enote, popust in skupni znesek vseh enot. Na dno te tabele pa vnesite delno vsoto, prometni davek in skupni znesek."/>
      </w:tblPr>
      <w:tblGrid>
        <w:gridCol w:w="938"/>
        <w:gridCol w:w="2894"/>
        <w:gridCol w:w="1842"/>
        <w:gridCol w:w="1973"/>
        <w:gridCol w:w="1848"/>
      </w:tblGrid>
      <w:tr w:rsidR="00715308" w:rsidRPr="00715308" w14:paraId="154DCE87" w14:textId="77777777" w:rsidTr="001A7978">
        <w:trPr>
          <w:cantSplit/>
          <w:trHeight w:val="387"/>
        </w:trPr>
        <w:tc>
          <w:tcPr>
            <w:tcW w:w="938" w:type="dxa"/>
            <w:tcBorders>
              <w:top w:val="single" w:sz="12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D3ACE4F" w14:textId="77777777" w:rsidR="00715308" w:rsidRPr="00715308" w:rsidRDefault="00715308" w:rsidP="00101E17">
            <w:pPr>
              <w:pStyle w:val="Glavestolpcev"/>
              <w:rPr>
                <w:rFonts w:asciiTheme="minorHAnsi" w:hAnsiTheme="minorHAnsi" w:cstheme="minorHAnsi"/>
                <w:sz w:val="24"/>
                <w:szCs w:val="24"/>
              </w:rPr>
            </w:pPr>
            <w:r w:rsidRPr="00715308">
              <w:rPr>
                <w:rFonts w:asciiTheme="minorHAnsi" w:hAnsiTheme="minorHAnsi" w:cstheme="minorHAnsi"/>
                <w:caps w:val="0"/>
                <w:sz w:val="24"/>
                <w:szCs w:val="24"/>
              </w:rPr>
              <w:t>Zap. št.</w:t>
            </w:r>
          </w:p>
        </w:tc>
        <w:tc>
          <w:tcPr>
            <w:tcW w:w="2894" w:type="dxa"/>
            <w:tcBorders>
              <w:top w:val="single" w:sz="12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4096B91" w14:textId="77777777" w:rsidR="00715308" w:rsidRPr="00715308" w:rsidRDefault="00715308" w:rsidP="00101E17">
            <w:pPr>
              <w:pStyle w:val="Glavestolpcev"/>
              <w:rPr>
                <w:rFonts w:asciiTheme="minorHAnsi" w:hAnsiTheme="minorHAnsi" w:cstheme="minorHAnsi"/>
                <w:sz w:val="24"/>
                <w:szCs w:val="24"/>
              </w:rPr>
            </w:pPr>
            <w:r w:rsidRPr="00715308">
              <w:rPr>
                <w:rFonts w:asciiTheme="minorHAnsi" w:hAnsiTheme="minorHAnsi" w:cstheme="minorHAnsi"/>
                <w:sz w:val="24"/>
                <w:szCs w:val="24"/>
              </w:rPr>
              <w:t>priimeK in ime</w:t>
            </w:r>
          </w:p>
        </w:tc>
        <w:tc>
          <w:tcPr>
            <w:tcW w:w="1842" w:type="dxa"/>
            <w:tcBorders>
              <w:top w:val="single" w:sz="12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8705C5D" w14:textId="77777777" w:rsidR="00715308" w:rsidRPr="00715308" w:rsidRDefault="00715308" w:rsidP="001A7978">
            <w:pPr>
              <w:pStyle w:val="Glavestolpcev"/>
              <w:rPr>
                <w:rFonts w:asciiTheme="minorHAnsi" w:hAnsiTheme="minorHAnsi" w:cstheme="minorHAnsi"/>
                <w:caps w:val="0"/>
                <w:sz w:val="24"/>
                <w:szCs w:val="24"/>
              </w:rPr>
            </w:pPr>
            <w:r w:rsidRPr="00715308">
              <w:rPr>
                <w:rFonts w:asciiTheme="minorHAnsi" w:hAnsiTheme="minorHAnsi" w:cstheme="minorHAnsi"/>
                <w:caps w:val="0"/>
                <w:sz w:val="24"/>
                <w:szCs w:val="24"/>
              </w:rPr>
              <w:t>Datum rojstva*</w:t>
            </w:r>
          </w:p>
        </w:tc>
        <w:tc>
          <w:tcPr>
            <w:tcW w:w="1973" w:type="dxa"/>
            <w:tcBorders>
              <w:top w:val="single" w:sz="12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9942897" w14:textId="77777777" w:rsidR="00715308" w:rsidRPr="00715308" w:rsidRDefault="00715308" w:rsidP="00101E17">
            <w:pPr>
              <w:pStyle w:val="Glavestolpcev"/>
              <w:rPr>
                <w:rFonts w:asciiTheme="minorHAnsi" w:hAnsiTheme="minorHAnsi" w:cstheme="minorHAnsi"/>
                <w:sz w:val="24"/>
                <w:szCs w:val="24"/>
              </w:rPr>
            </w:pPr>
            <w:r w:rsidRPr="00715308">
              <w:rPr>
                <w:rFonts w:asciiTheme="minorHAnsi" w:hAnsiTheme="minorHAnsi" w:cstheme="minorHAnsi"/>
                <w:caps w:val="0"/>
                <w:sz w:val="24"/>
                <w:szCs w:val="24"/>
              </w:rPr>
              <w:t>Datum usposabljanja</w:t>
            </w:r>
          </w:p>
        </w:tc>
        <w:tc>
          <w:tcPr>
            <w:tcW w:w="1848" w:type="dxa"/>
            <w:tcBorders>
              <w:top w:val="single" w:sz="12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3E5E34D" w14:textId="77777777" w:rsidR="00715308" w:rsidRPr="00715308" w:rsidRDefault="00715308" w:rsidP="00101E17">
            <w:pPr>
              <w:pStyle w:val="Glavestolpcev"/>
              <w:rPr>
                <w:rFonts w:asciiTheme="minorHAnsi" w:hAnsiTheme="minorHAnsi" w:cstheme="minorHAnsi"/>
                <w:sz w:val="24"/>
                <w:szCs w:val="24"/>
              </w:rPr>
            </w:pPr>
            <w:r w:rsidRPr="00715308">
              <w:rPr>
                <w:rFonts w:asciiTheme="minorHAnsi" w:hAnsiTheme="minorHAnsi" w:cstheme="minorHAnsi"/>
                <w:caps w:val="0"/>
                <w:sz w:val="24"/>
                <w:szCs w:val="24"/>
              </w:rPr>
              <w:t>Opomba</w:t>
            </w:r>
          </w:p>
        </w:tc>
      </w:tr>
      <w:tr w:rsidR="00715308" w:rsidRPr="00715308" w14:paraId="16FB4D3B" w14:textId="77777777" w:rsidTr="00715308">
        <w:trPr>
          <w:cantSplit/>
          <w:trHeight w:val="387"/>
        </w:trPr>
        <w:tc>
          <w:tcPr>
            <w:tcW w:w="93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64F8C471" w14:textId="77777777" w:rsidR="00715308" w:rsidRPr="00715308" w:rsidRDefault="00715308" w:rsidP="00101E17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3695141E" w14:textId="77777777" w:rsidR="00715308" w:rsidRPr="00715308" w:rsidRDefault="00715308" w:rsidP="00101E1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031A06A" w14:textId="77777777" w:rsidR="00715308" w:rsidRPr="00715308" w:rsidRDefault="00715308" w:rsidP="00101E17">
            <w:pPr>
              <w:pStyle w:val="Znesek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E3A9FE" w14:textId="77777777" w:rsidR="00715308" w:rsidRPr="00715308" w:rsidRDefault="00715308" w:rsidP="00101E17">
            <w:pPr>
              <w:pStyle w:val="Znesek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AFD6AE9" w14:textId="77777777" w:rsidR="00715308" w:rsidRPr="00715308" w:rsidRDefault="00715308" w:rsidP="00101E17">
            <w:pPr>
              <w:pStyle w:val="Znesek"/>
              <w:rPr>
                <w:rFonts w:cstheme="minorHAnsi"/>
                <w:sz w:val="24"/>
                <w:szCs w:val="24"/>
              </w:rPr>
            </w:pPr>
          </w:p>
        </w:tc>
      </w:tr>
      <w:tr w:rsidR="00715308" w:rsidRPr="00715308" w14:paraId="0FBF7B2B" w14:textId="77777777" w:rsidTr="00715308">
        <w:trPr>
          <w:cantSplit/>
          <w:trHeight w:val="387"/>
        </w:trPr>
        <w:tc>
          <w:tcPr>
            <w:tcW w:w="93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41CE8928" w14:textId="77777777" w:rsidR="00715308" w:rsidRPr="00715308" w:rsidRDefault="00715308" w:rsidP="00101E17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2B708A44" w14:textId="77777777" w:rsidR="00715308" w:rsidRPr="00715308" w:rsidRDefault="00715308" w:rsidP="00101E1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775182A" w14:textId="77777777" w:rsidR="00715308" w:rsidRPr="00715308" w:rsidRDefault="00715308" w:rsidP="00101E17">
            <w:pPr>
              <w:pStyle w:val="Znesek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22CC559" w14:textId="77777777" w:rsidR="00715308" w:rsidRPr="00715308" w:rsidRDefault="00715308" w:rsidP="00101E17">
            <w:pPr>
              <w:pStyle w:val="Znesek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A9BA2C1" w14:textId="77777777" w:rsidR="00715308" w:rsidRPr="00715308" w:rsidRDefault="00715308" w:rsidP="00101E17">
            <w:pPr>
              <w:pStyle w:val="Znesek"/>
              <w:rPr>
                <w:rFonts w:cstheme="minorHAnsi"/>
                <w:sz w:val="24"/>
                <w:szCs w:val="24"/>
              </w:rPr>
            </w:pPr>
          </w:p>
        </w:tc>
      </w:tr>
      <w:tr w:rsidR="00715308" w:rsidRPr="00715308" w14:paraId="293DA1D7" w14:textId="77777777" w:rsidTr="00715308">
        <w:trPr>
          <w:cantSplit/>
          <w:trHeight w:val="387"/>
        </w:trPr>
        <w:tc>
          <w:tcPr>
            <w:tcW w:w="93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3FE4DBCE" w14:textId="77777777" w:rsidR="00715308" w:rsidRPr="00715308" w:rsidRDefault="00715308" w:rsidP="00101E17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49D14B75" w14:textId="77777777" w:rsidR="00715308" w:rsidRPr="00715308" w:rsidRDefault="00715308" w:rsidP="00101E1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D48B2F3" w14:textId="77777777" w:rsidR="00715308" w:rsidRPr="00715308" w:rsidRDefault="00715308" w:rsidP="00101E17">
            <w:pPr>
              <w:pStyle w:val="Znesek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906003F" w14:textId="77777777" w:rsidR="00715308" w:rsidRPr="00715308" w:rsidRDefault="00715308" w:rsidP="00101E17">
            <w:pPr>
              <w:pStyle w:val="Znesek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644675A" w14:textId="77777777" w:rsidR="00715308" w:rsidRPr="00715308" w:rsidRDefault="00715308" w:rsidP="00101E17">
            <w:pPr>
              <w:pStyle w:val="Znesek"/>
              <w:rPr>
                <w:rFonts w:cstheme="minorHAnsi"/>
                <w:sz w:val="24"/>
                <w:szCs w:val="24"/>
              </w:rPr>
            </w:pPr>
          </w:p>
        </w:tc>
      </w:tr>
      <w:tr w:rsidR="00715308" w:rsidRPr="00715308" w14:paraId="38FDBD5D" w14:textId="77777777" w:rsidTr="00715308">
        <w:trPr>
          <w:cantSplit/>
          <w:trHeight w:val="387"/>
        </w:trPr>
        <w:tc>
          <w:tcPr>
            <w:tcW w:w="93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3C768D26" w14:textId="77777777" w:rsidR="00715308" w:rsidRPr="00715308" w:rsidRDefault="00715308" w:rsidP="00101E17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2B11AEB1" w14:textId="77777777" w:rsidR="00715308" w:rsidRPr="00715308" w:rsidRDefault="00715308" w:rsidP="00101E1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0678581" w14:textId="77777777" w:rsidR="00715308" w:rsidRPr="00715308" w:rsidRDefault="00715308" w:rsidP="00101E17">
            <w:pPr>
              <w:pStyle w:val="Znesek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E799175" w14:textId="77777777" w:rsidR="00715308" w:rsidRPr="00715308" w:rsidRDefault="00715308" w:rsidP="00101E17">
            <w:pPr>
              <w:pStyle w:val="Znesek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8CE2F6A" w14:textId="77777777" w:rsidR="00715308" w:rsidRPr="00715308" w:rsidRDefault="00715308" w:rsidP="00101E17">
            <w:pPr>
              <w:pStyle w:val="Znesek"/>
              <w:rPr>
                <w:rFonts w:cstheme="minorHAnsi"/>
                <w:sz w:val="24"/>
                <w:szCs w:val="24"/>
              </w:rPr>
            </w:pPr>
          </w:p>
        </w:tc>
      </w:tr>
      <w:tr w:rsidR="00715308" w:rsidRPr="00715308" w14:paraId="3A29C325" w14:textId="77777777" w:rsidTr="00715308">
        <w:trPr>
          <w:cantSplit/>
          <w:trHeight w:val="387"/>
        </w:trPr>
        <w:tc>
          <w:tcPr>
            <w:tcW w:w="93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79567A0A" w14:textId="77777777" w:rsidR="00715308" w:rsidRPr="00715308" w:rsidRDefault="00715308" w:rsidP="00101E17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0594C8FF" w14:textId="77777777" w:rsidR="00715308" w:rsidRPr="00715308" w:rsidRDefault="00715308" w:rsidP="00101E1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7EF9FC0" w14:textId="77777777" w:rsidR="00715308" w:rsidRPr="00715308" w:rsidRDefault="00715308" w:rsidP="00101E17">
            <w:pPr>
              <w:pStyle w:val="Znesek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ED05CAB" w14:textId="77777777" w:rsidR="00715308" w:rsidRPr="00715308" w:rsidRDefault="00715308" w:rsidP="00101E17">
            <w:pPr>
              <w:pStyle w:val="Znesek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A7FF6BF" w14:textId="77777777" w:rsidR="00715308" w:rsidRPr="00715308" w:rsidRDefault="00715308" w:rsidP="00101E17">
            <w:pPr>
              <w:pStyle w:val="Znesek"/>
              <w:rPr>
                <w:rFonts w:cstheme="minorHAnsi"/>
                <w:sz w:val="24"/>
                <w:szCs w:val="24"/>
              </w:rPr>
            </w:pPr>
          </w:p>
        </w:tc>
      </w:tr>
      <w:tr w:rsidR="00715308" w:rsidRPr="00715308" w14:paraId="0B7D53CC" w14:textId="77777777" w:rsidTr="00715308">
        <w:trPr>
          <w:cantSplit/>
          <w:trHeight w:val="387"/>
        </w:trPr>
        <w:tc>
          <w:tcPr>
            <w:tcW w:w="93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6F304066" w14:textId="77777777" w:rsidR="00715308" w:rsidRPr="00715308" w:rsidRDefault="00715308" w:rsidP="00101E17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292380B8" w14:textId="77777777" w:rsidR="00715308" w:rsidRPr="00715308" w:rsidRDefault="00715308" w:rsidP="00101E1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20DC977" w14:textId="77777777" w:rsidR="00715308" w:rsidRPr="00715308" w:rsidRDefault="00715308" w:rsidP="00101E17">
            <w:pPr>
              <w:pStyle w:val="Znesek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5F6C407" w14:textId="77777777" w:rsidR="00715308" w:rsidRPr="00715308" w:rsidRDefault="00715308" w:rsidP="00101E17">
            <w:pPr>
              <w:pStyle w:val="Znesek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6CB2CAB" w14:textId="77777777" w:rsidR="00715308" w:rsidRPr="00715308" w:rsidRDefault="00715308" w:rsidP="00101E17">
            <w:pPr>
              <w:pStyle w:val="Znesek"/>
              <w:rPr>
                <w:rFonts w:cstheme="minorHAnsi"/>
                <w:sz w:val="24"/>
                <w:szCs w:val="24"/>
              </w:rPr>
            </w:pPr>
          </w:p>
        </w:tc>
      </w:tr>
      <w:tr w:rsidR="00715308" w:rsidRPr="00715308" w14:paraId="4EC606C8" w14:textId="77777777" w:rsidTr="00715308">
        <w:trPr>
          <w:cantSplit/>
          <w:trHeight w:val="387"/>
        </w:trPr>
        <w:tc>
          <w:tcPr>
            <w:tcW w:w="93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62046B03" w14:textId="77777777" w:rsidR="00715308" w:rsidRPr="00715308" w:rsidRDefault="00715308" w:rsidP="00101E17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5E8A2AE1" w14:textId="77777777" w:rsidR="00715308" w:rsidRPr="00715308" w:rsidRDefault="00715308" w:rsidP="00101E1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59BDCF1" w14:textId="77777777" w:rsidR="00715308" w:rsidRPr="00715308" w:rsidRDefault="00715308" w:rsidP="00101E17">
            <w:pPr>
              <w:pStyle w:val="Znesek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777F645" w14:textId="77777777" w:rsidR="00715308" w:rsidRPr="00715308" w:rsidRDefault="00715308" w:rsidP="00101E17">
            <w:pPr>
              <w:pStyle w:val="Znesek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02FA47C" w14:textId="77777777" w:rsidR="00715308" w:rsidRPr="00715308" w:rsidRDefault="00715308" w:rsidP="00101E17">
            <w:pPr>
              <w:pStyle w:val="Znesek"/>
              <w:rPr>
                <w:rFonts w:cstheme="minorHAnsi"/>
                <w:sz w:val="24"/>
                <w:szCs w:val="24"/>
              </w:rPr>
            </w:pPr>
          </w:p>
        </w:tc>
      </w:tr>
      <w:tr w:rsidR="00715308" w:rsidRPr="00715308" w14:paraId="23A7C873" w14:textId="77777777" w:rsidTr="00715308">
        <w:trPr>
          <w:cantSplit/>
          <w:trHeight w:val="387"/>
        </w:trPr>
        <w:tc>
          <w:tcPr>
            <w:tcW w:w="93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1DFF096A" w14:textId="77777777" w:rsidR="00715308" w:rsidRPr="00715308" w:rsidRDefault="00715308" w:rsidP="00101E17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5C18EA6B" w14:textId="77777777" w:rsidR="00715308" w:rsidRPr="00715308" w:rsidRDefault="00715308" w:rsidP="00101E1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2E5EC94" w14:textId="77777777" w:rsidR="00715308" w:rsidRPr="00715308" w:rsidRDefault="00715308" w:rsidP="00101E17">
            <w:pPr>
              <w:pStyle w:val="Znesek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9B1BE37" w14:textId="77777777" w:rsidR="00715308" w:rsidRPr="00715308" w:rsidRDefault="00715308" w:rsidP="00101E17">
            <w:pPr>
              <w:pStyle w:val="Znesek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2DAEC4C" w14:textId="77777777" w:rsidR="00715308" w:rsidRPr="00715308" w:rsidRDefault="00715308" w:rsidP="00101E17">
            <w:pPr>
              <w:pStyle w:val="Znesek"/>
              <w:rPr>
                <w:rFonts w:cstheme="minorHAnsi"/>
                <w:sz w:val="24"/>
                <w:szCs w:val="24"/>
              </w:rPr>
            </w:pPr>
          </w:p>
        </w:tc>
      </w:tr>
    </w:tbl>
    <w:p w14:paraId="76C19707" w14:textId="77777777" w:rsidR="00715308" w:rsidRPr="00715308" w:rsidRDefault="00715308" w:rsidP="00715308">
      <w:pPr>
        <w:jc w:val="both"/>
        <w:rPr>
          <w:rFonts w:cstheme="minorHAnsi"/>
          <w:sz w:val="16"/>
          <w:szCs w:val="16"/>
        </w:rPr>
      </w:pPr>
      <w:r w:rsidRPr="00715308">
        <w:rPr>
          <w:rFonts w:cstheme="minorHAnsi"/>
          <w:sz w:val="16"/>
          <w:szCs w:val="16"/>
        </w:rPr>
        <w:t>* S podpisom naročnik potrjuje, da se prijavljeni kandidati  strinjajo in so seznanjeni o namenu ter da se osebni podatki pridobijo, obdelujejo in hranijo v skladu z veljavno zakonodajo za omenjeno področje. O namenu pridobivanja, obdelave in hrambe je kandidata seznanil njegov delodajalec, s podpisom soglasja v zvezi z obdelavo, hrambo in varovanje osebnih podatkov.</w:t>
      </w:r>
    </w:p>
    <w:p w14:paraId="7BCBE1AC" w14:textId="77777777" w:rsidR="00715308" w:rsidRPr="00715308" w:rsidRDefault="00715308" w:rsidP="00715308">
      <w:pPr>
        <w:jc w:val="both"/>
        <w:rPr>
          <w:rFonts w:cstheme="minorHAnsi"/>
          <w:sz w:val="16"/>
          <w:szCs w:val="16"/>
        </w:rPr>
      </w:pPr>
      <w:r w:rsidRPr="00715308">
        <w:rPr>
          <w:rFonts w:cstheme="minorHAnsi"/>
          <w:sz w:val="16"/>
          <w:szCs w:val="16"/>
        </w:rPr>
        <w:t xml:space="preserve">V času upravljanja osebnih podatkov ima kandidat na zahtevo pri izvajalcu usposabljanja vedno možnost vpogleda, ažuriranja, </w:t>
      </w:r>
      <w:r w:rsidRPr="00715308">
        <w:rPr>
          <w:rFonts w:cstheme="minorHAnsi"/>
        </w:rPr>
        <w:t>izbrisa, omejitve obdelave in ugovora obdelave osebnih podatkov</w:t>
      </w:r>
      <w:r w:rsidRPr="00715308">
        <w:rPr>
          <w:rFonts w:cstheme="minorHAnsi"/>
          <w:sz w:val="16"/>
          <w:szCs w:val="16"/>
        </w:rPr>
        <w:t>. Obdelovalec osebnih podatkov pa se zaveže, da bo z osebnimi podatki ravnal skrbno, jih obdeloval in hranil samo za navedene namene usposabljanja in izdaje ustreznega potrdila.</w:t>
      </w:r>
    </w:p>
    <w:p w14:paraId="579D86AF" w14:textId="77777777" w:rsidR="00715308" w:rsidRPr="00715308" w:rsidRDefault="00715308" w:rsidP="00715308">
      <w:pPr>
        <w:jc w:val="both"/>
        <w:rPr>
          <w:rFonts w:cstheme="minorHAnsi"/>
          <w:sz w:val="16"/>
          <w:szCs w:val="16"/>
        </w:rPr>
      </w:pPr>
    </w:p>
    <w:tbl>
      <w:tblPr>
        <w:tblStyle w:val="Tabelamrea"/>
        <w:tblW w:w="9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161"/>
      </w:tblGrid>
      <w:tr w:rsidR="00715308" w:rsidRPr="00715308" w14:paraId="5765400A" w14:textId="77777777" w:rsidTr="00715308">
        <w:trPr>
          <w:trHeight w:val="468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144C383" w14:textId="77777777" w:rsidR="00715308" w:rsidRPr="00715308" w:rsidRDefault="00715308" w:rsidP="00101E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61" w:type="dxa"/>
            <w:tcBorders>
              <w:bottom w:val="single" w:sz="4" w:space="0" w:color="auto"/>
            </w:tcBorders>
            <w:vAlign w:val="center"/>
          </w:tcPr>
          <w:p w14:paraId="560D4D8F" w14:textId="77777777" w:rsidR="00715308" w:rsidRPr="00715308" w:rsidRDefault="00715308" w:rsidP="00101E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5308" w:rsidRPr="00715308" w14:paraId="63482D84" w14:textId="77777777" w:rsidTr="00715308">
        <w:trPr>
          <w:trHeight w:val="468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62569859" w14:textId="77777777" w:rsidR="00715308" w:rsidRPr="00715308" w:rsidRDefault="00715308" w:rsidP="00101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5308">
              <w:rPr>
                <w:rFonts w:asciiTheme="minorHAnsi" w:hAnsiTheme="minorHAnsi" w:cstheme="minorHAnsi"/>
                <w:sz w:val="22"/>
                <w:szCs w:val="22"/>
              </w:rPr>
              <w:t>Kraj in datum</w:t>
            </w:r>
          </w:p>
        </w:tc>
        <w:tc>
          <w:tcPr>
            <w:tcW w:w="6161" w:type="dxa"/>
            <w:tcBorders>
              <w:top w:val="single" w:sz="4" w:space="0" w:color="auto"/>
            </w:tcBorders>
            <w:vAlign w:val="center"/>
          </w:tcPr>
          <w:p w14:paraId="2F1F6A92" w14:textId="77777777" w:rsidR="00715308" w:rsidRPr="00715308" w:rsidRDefault="00715308" w:rsidP="00101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5308">
              <w:rPr>
                <w:rFonts w:asciiTheme="minorHAnsi" w:hAnsiTheme="minorHAnsi" w:cstheme="minorHAnsi"/>
                <w:sz w:val="22"/>
                <w:szCs w:val="22"/>
              </w:rPr>
              <w:t>Podpis, žig</w:t>
            </w:r>
          </w:p>
        </w:tc>
      </w:tr>
    </w:tbl>
    <w:p w14:paraId="63070FEC" w14:textId="77777777" w:rsidR="00715308" w:rsidRPr="00715308" w:rsidRDefault="00715308" w:rsidP="00715308">
      <w:pPr>
        <w:jc w:val="both"/>
        <w:rPr>
          <w:rFonts w:cstheme="minorHAnsi"/>
          <w:sz w:val="24"/>
          <w:szCs w:val="24"/>
        </w:rPr>
      </w:pPr>
    </w:p>
    <w:p w14:paraId="20FAAAF3" w14:textId="77777777" w:rsidR="00715308" w:rsidRPr="00715308" w:rsidRDefault="00715308" w:rsidP="00715308">
      <w:pPr>
        <w:jc w:val="both"/>
        <w:rPr>
          <w:rFonts w:cstheme="minorHAnsi"/>
          <w:sz w:val="14"/>
          <w:szCs w:val="14"/>
        </w:rPr>
      </w:pPr>
    </w:p>
    <w:p w14:paraId="4B7CFA6D" w14:textId="77777777" w:rsidR="00F474FB" w:rsidRPr="00715308" w:rsidRDefault="00715308" w:rsidP="00715308">
      <w:pPr>
        <w:jc w:val="both"/>
        <w:rPr>
          <w:rFonts w:cstheme="minorHAnsi"/>
        </w:rPr>
      </w:pPr>
      <w:r w:rsidRPr="00715308">
        <w:rPr>
          <w:rFonts w:cstheme="minorHAnsi"/>
          <w:b/>
          <w:bCs/>
          <w:sz w:val="24"/>
          <w:szCs w:val="24"/>
        </w:rPr>
        <w:t>Prijavnico</w:t>
      </w:r>
      <w:r w:rsidRPr="00715308">
        <w:rPr>
          <w:rFonts w:cstheme="minorHAnsi"/>
          <w:sz w:val="24"/>
          <w:szCs w:val="24"/>
        </w:rPr>
        <w:t xml:space="preserve"> je potrebno zaradi organizacije dela in omejenega števila mest v predavalnici, poslati </w:t>
      </w:r>
      <w:r w:rsidRPr="00715308">
        <w:rPr>
          <w:rFonts w:cstheme="minorHAnsi"/>
          <w:b/>
          <w:bCs/>
          <w:sz w:val="24"/>
          <w:szCs w:val="24"/>
        </w:rPr>
        <w:t>vsaj 3 delovne dni pred terminom</w:t>
      </w:r>
      <w:r w:rsidRPr="00715308">
        <w:rPr>
          <w:rFonts w:cstheme="minorHAnsi"/>
          <w:sz w:val="24"/>
          <w:szCs w:val="24"/>
        </w:rPr>
        <w:t xml:space="preserve"> usposabljanja na </w:t>
      </w:r>
      <w:hyperlink r:id="rId6" w:history="1">
        <w:r w:rsidRPr="00715308">
          <w:rPr>
            <w:rStyle w:val="Hiperpovezava"/>
            <w:rFonts w:cstheme="minorHAnsi"/>
            <w:sz w:val="24"/>
            <w:szCs w:val="24"/>
          </w:rPr>
          <w:t>info@tri-vzd.si</w:t>
        </w:r>
      </w:hyperlink>
      <w:r w:rsidRPr="00715308">
        <w:rPr>
          <w:rFonts w:cstheme="minorHAnsi"/>
          <w:sz w:val="24"/>
          <w:szCs w:val="24"/>
        </w:rPr>
        <w:t xml:space="preserve">. </w:t>
      </w:r>
    </w:p>
    <w:sectPr w:rsidR="00F474FB" w:rsidRPr="00715308" w:rsidSect="00715308">
      <w:pgSz w:w="11906" w:h="16838"/>
      <w:pgMar w:top="709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4014E"/>
    <w:multiLevelType w:val="hybridMultilevel"/>
    <w:tmpl w:val="5F0846D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308"/>
    <w:rsid w:val="00031E78"/>
    <w:rsid w:val="001A7978"/>
    <w:rsid w:val="002E0D26"/>
    <w:rsid w:val="00715308"/>
    <w:rsid w:val="009204DB"/>
    <w:rsid w:val="009D31D7"/>
    <w:rsid w:val="00C5080E"/>
    <w:rsid w:val="00D0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21A1"/>
  <w15:chartTrackingRefBased/>
  <w15:docId w15:val="{8EA8DB8E-8380-44C6-9638-342187EF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15308"/>
    <w:pPr>
      <w:spacing w:after="0" w:line="264" w:lineRule="auto"/>
    </w:pPr>
    <w:rPr>
      <w:rFonts w:eastAsia="Times New Roman" w:cs="Times New Roman"/>
      <w:spacing w:val="4"/>
      <w:sz w:val="17"/>
      <w:szCs w:val="18"/>
    </w:rPr>
  </w:style>
  <w:style w:type="paragraph" w:styleId="Naslov1">
    <w:name w:val="heading 1"/>
    <w:basedOn w:val="Navaden"/>
    <w:next w:val="Navaden"/>
    <w:link w:val="Naslov1Znak"/>
    <w:uiPriority w:val="9"/>
    <w:qFormat/>
    <w:rsid w:val="00715308"/>
    <w:pPr>
      <w:spacing w:line="240" w:lineRule="auto"/>
      <w:jc w:val="right"/>
      <w:outlineLvl w:val="0"/>
    </w:pPr>
    <w:rPr>
      <w:rFonts w:asciiTheme="majorHAnsi" w:hAnsiTheme="majorHAnsi"/>
      <w:b/>
      <w:color w:val="2E74B5" w:themeColor="accent1" w:themeShade="BF"/>
      <w:sz w:val="4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15308"/>
    <w:rPr>
      <w:rFonts w:asciiTheme="majorHAnsi" w:eastAsia="Times New Roman" w:hAnsiTheme="majorHAnsi" w:cs="Times New Roman"/>
      <w:b/>
      <w:color w:val="2E74B5" w:themeColor="accent1" w:themeShade="BF"/>
      <w:spacing w:val="4"/>
      <w:sz w:val="40"/>
      <w:szCs w:val="18"/>
    </w:rPr>
  </w:style>
  <w:style w:type="paragraph" w:customStyle="1" w:styleId="Znesek">
    <w:name w:val="Znesek"/>
    <w:basedOn w:val="Navaden"/>
    <w:uiPriority w:val="2"/>
    <w:qFormat/>
    <w:rsid w:val="00715308"/>
    <w:pPr>
      <w:jc w:val="right"/>
    </w:pPr>
    <w:rPr>
      <w:szCs w:val="20"/>
    </w:rPr>
  </w:style>
  <w:style w:type="paragraph" w:customStyle="1" w:styleId="Glavestolpcev">
    <w:name w:val="Glave stolpcev"/>
    <w:basedOn w:val="Navaden"/>
    <w:uiPriority w:val="2"/>
    <w:qFormat/>
    <w:rsid w:val="00715308"/>
    <w:pPr>
      <w:jc w:val="center"/>
    </w:pPr>
    <w:rPr>
      <w:rFonts w:asciiTheme="majorHAnsi" w:hAnsiTheme="majorHAnsi"/>
      <w:b/>
      <w:caps/>
      <w:sz w:val="15"/>
    </w:rPr>
  </w:style>
  <w:style w:type="character" w:styleId="Hiperpovezava">
    <w:name w:val="Hyperlink"/>
    <w:basedOn w:val="Privzetapisavaodstavka"/>
    <w:unhideWhenUsed/>
    <w:rsid w:val="00715308"/>
    <w:rPr>
      <w:color w:val="323E4F" w:themeColor="text2" w:themeShade="BF"/>
      <w:u w:val="single"/>
    </w:rPr>
  </w:style>
  <w:style w:type="paragraph" w:styleId="Odstavekseznama">
    <w:name w:val="List Paragraph"/>
    <w:basedOn w:val="Navaden"/>
    <w:uiPriority w:val="34"/>
    <w:unhideWhenUsed/>
    <w:qFormat/>
    <w:rsid w:val="00715308"/>
    <w:pPr>
      <w:ind w:left="720"/>
      <w:contextualSpacing/>
    </w:pPr>
  </w:style>
  <w:style w:type="table" w:styleId="Tabelamrea">
    <w:name w:val="Table Grid"/>
    <w:basedOn w:val="Navadnatabela"/>
    <w:rsid w:val="00715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ri-vzd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darja.jesenicnik@tri-vzd.si</cp:lastModifiedBy>
  <cp:revision>3</cp:revision>
  <dcterms:created xsi:type="dcterms:W3CDTF">2023-04-23T13:54:00Z</dcterms:created>
  <dcterms:modified xsi:type="dcterms:W3CDTF">2024-06-03T05:10:00Z</dcterms:modified>
</cp:coreProperties>
</file>